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F20BDD">
        <w:rPr>
          <w:rFonts w:asciiTheme="majorHAnsi" w:hAnsiTheme="majorHAnsi" w:cstheme="majorHAnsi"/>
          <w:sz w:val="22"/>
          <w:szCs w:val="22"/>
        </w:rPr>
        <w:t xml:space="preserve">Załącznik </w:t>
      </w:r>
      <w:r w:rsidR="004A6240">
        <w:rPr>
          <w:rFonts w:asciiTheme="majorHAnsi" w:hAnsiTheme="majorHAnsi" w:cstheme="majorHAnsi"/>
          <w:sz w:val="22"/>
          <w:szCs w:val="22"/>
        </w:rPr>
        <w:t xml:space="preserve">nr 2 </w:t>
      </w:r>
      <w:r w:rsidRPr="00F20BDD">
        <w:rPr>
          <w:rFonts w:asciiTheme="majorHAnsi" w:hAnsiTheme="majorHAnsi" w:cstheme="majorHAnsi"/>
          <w:sz w:val="22"/>
          <w:szCs w:val="22"/>
        </w:rPr>
        <w:t xml:space="preserve">do Regulaminu </w:t>
      </w:r>
    </w:p>
    <w:p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</w:rPr>
        <w:t>ZGODA NA UDZIAŁ  W KONKURSIE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  <w:t>Potwierdzam swoją zgodę na udział ______________________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 w:rsidR="004A6240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 xml:space="preserve">onkursie </w:t>
      </w:r>
      <w:r w:rsidR="004A6240">
        <w:rPr>
          <w:rFonts w:asciiTheme="majorHAnsi" w:hAnsiTheme="majorHAnsi" w:cstheme="majorHAnsi"/>
          <w:sz w:val="24"/>
          <w:szCs w:val="24"/>
        </w:rPr>
        <w:t>Geograficznym „A to Polska właśnie…”</w:t>
      </w:r>
      <w:r w:rsidRPr="00F20BDD">
        <w:rPr>
          <w:rFonts w:asciiTheme="majorHAnsi" w:hAnsiTheme="majorHAnsi" w:cstheme="majorHAnsi"/>
          <w:sz w:val="24"/>
          <w:szCs w:val="24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:rsidTr="002D7302"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4A6240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F20BDD" w:rsidRP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utrwalonego w postaci zdjęć i filmów, z przeprowadzenia </w:t>
      </w:r>
      <w:r w:rsidR="004A6240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Konkursu Geograficznego „A to Polska właśnie…”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przez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 w:rsidR="00712A6A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Liceum Ogólnokształcące nr XVII im. Agnieszki Osieckiej we Wrocławiu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Niniejsza zgoda obejmuje publikację zdjęć 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portalu Facebook.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:rsidTr="002D7302"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br w:type="page"/>
      </w:r>
    </w:p>
    <w:p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 w:rsidR="004A6240">
        <w:rPr>
          <w:rFonts w:asciiTheme="majorHAnsi" w:hAnsiTheme="majorHAnsi" w:cstheme="majorHAnsi"/>
        </w:rPr>
        <w:t>Konkursu Geograficznego „A to Polska właśnie…”</w:t>
      </w:r>
      <w:r w:rsidRPr="00F20BDD">
        <w:rPr>
          <w:rFonts w:asciiTheme="majorHAnsi" w:hAnsiTheme="majorHAnsi" w:cstheme="majorHAnsi"/>
        </w:rPr>
        <w:t xml:space="preserve"> (dalej: Konkurs) </w:t>
      </w:r>
      <w:r>
        <w:rPr>
          <w:rFonts w:asciiTheme="majorHAnsi" w:hAnsiTheme="majorHAnsi" w:cstheme="majorHAnsi"/>
        </w:rPr>
        <w:t>jest</w:t>
      </w:r>
      <w:r w:rsidR="00712A6A">
        <w:rPr>
          <w:rFonts w:asciiTheme="majorHAnsi" w:hAnsiTheme="majorHAnsi" w:cstheme="majorHAnsi"/>
        </w:rPr>
        <w:t xml:space="preserve"> Liceum Ogólnokształcące nr XVII im. Agnieszki Osieckiej we Wrocławiu </w:t>
      </w:r>
      <w:r>
        <w:rPr>
          <w:rFonts w:asciiTheme="majorHAnsi" w:hAnsiTheme="majorHAnsi" w:cstheme="majorHAnsi"/>
        </w:rPr>
        <w:t xml:space="preserve">, </w:t>
      </w:r>
      <w:r w:rsidR="00712A6A">
        <w:rPr>
          <w:rFonts w:asciiTheme="majorHAnsi" w:hAnsiTheme="majorHAnsi" w:cstheme="majorHAnsi"/>
        </w:rPr>
        <w:t xml:space="preserve">ul. Tęczowa 60, 53-603Wrocław </w:t>
      </w:r>
      <w:r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ul. Z. Krasińskiego 16, 60-830 Poznań, e-mail </w:t>
      </w:r>
      <w:hyperlink r:id="rId7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8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regulaminu,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może wykonać pisząc na </w:t>
      </w:r>
      <w:r>
        <w:rPr>
          <w:rFonts w:asciiTheme="majorHAnsi" w:hAnsiTheme="majorHAnsi" w:cstheme="majorHAnsi"/>
        </w:rPr>
        <w:t>adres:</w:t>
      </w:r>
      <w:r w:rsidR="00712A6A">
        <w:rPr>
          <w:rFonts w:asciiTheme="majorHAnsi" w:hAnsiTheme="majorHAnsi" w:cstheme="majorHAnsi"/>
        </w:rPr>
        <w:t xml:space="preserve"> Liceum Ogólnokształcące nr XVII im. Agnieszki Osieckiej we Wrocławiu </w:t>
      </w:r>
      <w:r>
        <w:rPr>
          <w:rFonts w:asciiTheme="majorHAnsi" w:hAnsiTheme="majorHAnsi" w:cstheme="majorHAnsi"/>
        </w:rPr>
        <w:t xml:space="preserve">, </w:t>
      </w:r>
      <w:r w:rsidR="00712A6A">
        <w:rPr>
          <w:rFonts w:asciiTheme="majorHAnsi" w:hAnsiTheme="majorHAnsi" w:cstheme="majorHAnsi"/>
        </w:rPr>
        <w:t xml:space="preserve">ul. Tęczowa 60, 53-603Wrocław </w:t>
      </w:r>
      <w:r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9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10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:rsidR="00D97ADD" w:rsidRPr="00F20BDD" w:rsidRDefault="002561DB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F20B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DB" w:rsidRDefault="002561DB" w:rsidP="00F20BDD">
      <w:r>
        <w:separator/>
      </w:r>
    </w:p>
  </w:endnote>
  <w:endnote w:type="continuationSeparator" w:id="0">
    <w:p w:rsidR="002561DB" w:rsidRDefault="002561DB" w:rsidP="00F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2C" w:rsidRDefault="00AB483C">
    <w:pPr>
      <w:pStyle w:val="Stopka"/>
      <w:jc w:val="right"/>
    </w:pPr>
    <w:r>
      <w:fldChar w:fldCharType="begin"/>
    </w:r>
    <w:r w:rsidR="005A0A00">
      <w:instrText>PAGE   \* MERGEFORMAT</w:instrText>
    </w:r>
    <w:r>
      <w:fldChar w:fldCharType="separate"/>
    </w:r>
    <w:r w:rsidR="00A62A5D">
      <w:rPr>
        <w:noProof/>
      </w:rPr>
      <w:t>2</w:t>
    </w:r>
    <w:r>
      <w:fldChar w:fldCharType="end"/>
    </w:r>
  </w:p>
  <w:p w:rsidR="00A32B2C" w:rsidRDefault="00256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:rsidTr="12E5471C">
      <w:tc>
        <w:tcPr>
          <w:tcW w:w="3024" w:type="dxa"/>
        </w:tcPr>
        <w:p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ind w:right="-115"/>
            <w:jc w:val="right"/>
          </w:pPr>
        </w:p>
      </w:tc>
    </w:tr>
  </w:tbl>
  <w:p w:rsidR="12E5471C" w:rsidRDefault="12E5471C" w:rsidP="12E5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DB" w:rsidRDefault="002561DB" w:rsidP="00F20BDD">
      <w:r>
        <w:separator/>
      </w:r>
    </w:p>
  </w:footnote>
  <w:footnote w:type="continuationSeparator" w:id="0">
    <w:p w:rsidR="002561DB" w:rsidRDefault="002561DB" w:rsidP="00F2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:rsidTr="12E5471C">
      <w:tc>
        <w:tcPr>
          <w:tcW w:w="3024" w:type="dxa"/>
        </w:tcPr>
        <w:p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:rsidR="12E5471C" w:rsidRDefault="12E5471C" w:rsidP="12E5471C">
          <w:pPr>
            <w:pStyle w:val="Nagwek"/>
            <w:ind w:right="-115"/>
            <w:jc w:val="right"/>
          </w:pPr>
        </w:p>
      </w:tc>
    </w:tr>
  </w:tbl>
  <w:p w:rsidR="12E5471C" w:rsidRDefault="12E5471C" w:rsidP="12E54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6D"/>
    <w:rsid w:val="00075C8A"/>
    <w:rsid w:val="000934B7"/>
    <w:rsid w:val="00094319"/>
    <w:rsid w:val="002343C8"/>
    <w:rsid w:val="002561DB"/>
    <w:rsid w:val="00277265"/>
    <w:rsid w:val="0039320B"/>
    <w:rsid w:val="003D2CF7"/>
    <w:rsid w:val="00496D08"/>
    <w:rsid w:val="004A6240"/>
    <w:rsid w:val="005307EE"/>
    <w:rsid w:val="00561DB7"/>
    <w:rsid w:val="005A0A00"/>
    <w:rsid w:val="005C63B8"/>
    <w:rsid w:val="00712A6A"/>
    <w:rsid w:val="007F58BA"/>
    <w:rsid w:val="008000EA"/>
    <w:rsid w:val="008F636D"/>
    <w:rsid w:val="009410A9"/>
    <w:rsid w:val="009652D6"/>
    <w:rsid w:val="00A62A5D"/>
    <w:rsid w:val="00AB483C"/>
    <w:rsid w:val="00AD7639"/>
    <w:rsid w:val="00BC4689"/>
    <w:rsid w:val="00C60A40"/>
    <w:rsid w:val="00E31D25"/>
    <w:rsid w:val="00EE20BA"/>
    <w:rsid w:val="00F20BDD"/>
    <w:rsid w:val="00F50D84"/>
    <w:rsid w:val="00FE2484"/>
    <w:rsid w:val="12E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9027-DDD4-4488-903B-63FB64A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E Cwynar</cp:lastModifiedBy>
  <cp:revision>2</cp:revision>
  <cp:lastPrinted>2020-01-15T13:06:00Z</cp:lastPrinted>
  <dcterms:created xsi:type="dcterms:W3CDTF">2021-12-15T12:17:00Z</dcterms:created>
  <dcterms:modified xsi:type="dcterms:W3CDTF">2021-12-15T12:17:00Z</dcterms:modified>
</cp:coreProperties>
</file>